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DB" w:rsidRPr="004638DB" w:rsidRDefault="004638DB" w:rsidP="004638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s-ES"/>
        </w:rPr>
      </w:pPr>
    </w:p>
    <w:tbl>
      <w:tblPr>
        <w:tblW w:w="1020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1"/>
        <w:gridCol w:w="7795"/>
      </w:tblGrid>
      <w:tr w:rsidR="004638DB" w:rsidRPr="004638DB" w:rsidTr="008F3413">
        <w:trPr>
          <w:cantSplit/>
          <w:tblHeader/>
          <w:jc w:val="center"/>
        </w:trPr>
        <w:tc>
          <w:tcPr>
            <w:tcW w:w="10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vAlign w:val="center"/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Información adicional sobre Protección de Datos Personales</w:t>
            </w:r>
          </w:p>
          <w:p w:rsidR="004638DB" w:rsidRPr="004638DB" w:rsidRDefault="004638DB" w:rsidP="004638DB">
            <w:pPr>
              <w:spacing w:beforeLines="40" w:before="96" w:afterLines="40"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En cumplimiento del Reglamento General de Protección de Datos (Reglamento (UE) 2016/679 del Parlamento Europeo y del Consejo de 27 de abril de 2016), y de la Ley Orgánica 3/2018, de 5 de diciembre, de Protección de Datos Personales y garantía de los derechos digitales, se informa: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Tratamiento: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D17B08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Subvenciones y ayudas gestionadas por la Dirección General de Vivienda y Arquitectura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Responsable del tratamiento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07276A" w:rsidRDefault="00D17B08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Director General de Vivienda y Arquitectura, con domicilio en C/Alta nº 5, 6ª planta– 39008 Santander (Cantabria)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Delegado de Protección de Datos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Delegado de Protección de Datos. Gobierno de Cantabria. Peña Herbosa, 29 - 4ª Planta - 39003 Santander (delegadoprotecciondatos@cantabria.es)</w:t>
            </w:r>
          </w:p>
        </w:tc>
      </w:tr>
      <w:tr w:rsidR="004638DB" w:rsidRPr="004638DB" w:rsidTr="0007276A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Finalidad – Descripción breve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07276A" w:rsidP="004638DB">
            <w:pPr>
              <w:spacing w:beforeLines="40" w:before="96" w:afterLines="40" w:after="96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Gestión y tramitación de las solicitudes de subvenciones y ayudas en el ámbito competencial de la Dirección General de Vivienda y Arquitectura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Finalidad – Descripción detallada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07276A" w:rsidRPr="0007276A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Su fin es fomentar una política de vivienda orientada a garantizar el derecho a disfrutar de una vivienda digna y adecuada a las personas que más lo necesiten, al tiempo que se contribuye a la consolidación de un desarrollo económico sostenible.</w:t>
            </w:r>
          </w:p>
          <w:p w:rsidR="0007276A" w:rsidRPr="0007276A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Asimismo, se fomenta la inversión pública en el ámbito local mediante la financiación de actuaciones competencia de las entidades locales, contribuyendo a dinamizar la actividad económica en el ámbito de la Comunidad Autónoma de Cantabria.</w:t>
            </w:r>
          </w:p>
          <w:p w:rsidR="004638DB" w:rsidRPr="004638DB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Por otra parte, se fomenta la dinamización del mercado de arrendamientos mediante la adopción de una serie de medidas que contribuyan a facilitar a los jóvenes el acceso a una vivienda digna en régimen de alquiler, fomentando así una más temprana emancipación y mayor movilidad laboral.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Plazos previstos de conservación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07276A" w:rsidRPr="0007276A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Se conservarán mientras exista un interés mutuo para mantener el tratamiento y cuando ya no sea necesario para tal fin, se suprimirán con medidas de seguridad adecuadas para garantizar la seudonimización de los datos o la destrucción total de los mismos.</w:t>
            </w:r>
          </w:p>
          <w:p w:rsidR="004638DB" w:rsidRPr="004638DB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No obstante, en el caso de las ayudas previstas en el Decreto 4/2019, de 7 de febrero, por el que se regulan determinadas ayudas del Plan de Vivienda de Cantabria 2018-2021, las autorizaciones estarán vigentes durante los cinco años posteriores a la fecha de concesión de la correspondiente ayuda.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Elaboración de perfiles y decisiones automatizadas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NO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Legitimación – Artículo 6.1 </w:t>
            </w:r>
            <w:r w:rsidRPr="004638DB">
              <w:rPr>
                <w:rFonts w:ascii="Arial" w:eastAsia="Times New Roman" w:hAnsi="Arial" w:cs="Arial"/>
                <w:sz w:val="16"/>
                <w:szCs w:val="16"/>
                <w:lang w:eastAsia="es-ES"/>
              </w:rPr>
              <w:t>del RGPD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07276A" w:rsidRDefault="0007276A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lastRenderedPageBreak/>
              <w:t>Legitimación – Descripción detallada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07276A" w:rsidRPr="00250F00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250F00">
              <w:t xml:space="preserve">Ley </w:t>
            </w:r>
            <w:r w:rsidRPr="00250F00">
              <w:rPr>
                <w:rFonts w:ascii="Verdana" w:hAnsi="Verdana" w:cs="Verdana"/>
                <w:sz w:val="18"/>
                <w:szCs w:val="18"/>
                <w:lang w:eastAsia="es-ES"/>
              </w:rPr>
              <w:t>38</w:t>
            </w:r>
            <w:r w:rsidRPr="00250F00">
              <w:t>/2003, de 17 de noviembre, General de Subvenciones</w:t>
            </w:r>
          </w:p>
          <w:p w:rsidR="0007276A" w:rsidRPr="00250F00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rPr>
                <w:rFonts w:ascii="Verdana" w:hAnsi="Verdana" w:cs="Verdana"/>
                <w:sz w:val="18"/>
                <w:szCs w:val="18"/>
                <w:lang w:eastAsia="es-ES"/>
              </w:rPr>
              <w:t>Ley 10/2006, de 17 de julio, de Subvenciones de Cantabria.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250F00">
              <w:t xml:space="preserve">Real </w:t>
            </w:r>
            <w:r w:rsidRPr="00250F00">
              <w:rPr>
                <w:rFonts w:ascii="Verdana" w:hAnsi="Verdana" w:cs="Verdana"/>
                <w:sz w:val="18"/>
                <w:szCs w:val="18"/>
                <w:lang w:eastAsia="es-ES"/>
              </w:rPr>
              <w:t>Decreto</w:t>
            </w:r>
            <w:r w:rsidRPr="00250F00">
              <w:t xml:space="preserve"> 887/2006, de 21 de julio, por el que se aprueba el Reglamento de la Ley 38/2003, de 17 de noviembre, General de Subvenciones.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570287">
              <w:t>Real Decreto 2066/2008, de 12 de diciembre, por el que se regula el Plan Estatal de Vivienda y Rehabilitación 2009-2012</w:t>
            </w:r>
            <w:r>
              <w:t>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Real Decreto 233/2013, de 5 de abril, por el que se aprueba el Plan Estatal de fomento del alquiler de viviendas, la rehabilitación edificatoria y la regeneración y renovación urbanas, 2013-2016.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45063A">
              <w:t>Real Decreto 637/2016, de 9 de diciembre, por el que se prorroga el Plan Estatal de fomento del alquiler de viviendas, la rehabilitación edificatoria, y la regeneración y renovación urbanas 2013-2016 regulado por el Real Decreto 233/2013, de 5 de abril.</w:t>
            </w:r>
          </w:p>
          <w:p w:rsidR="0007276A" w:rsidRDefault="0007276A" w:rsidP="0007276A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 w:rsidRPr="00992761">
              <w:t>Real Decreto 1472/2007, de 2 de noviembre, por el que se regula la Renta Básica de Emancipación de los Jóvenes.</w:t>
            </w:r>
          </w:p>
          <w:p w:rsidR="0007276A" w:rsidRDefault="0007276A" w:rsidP="0007276A">
            <w:pPr>
              <w:pStyle w:val="Prrafodelista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jc w:val="both"/>
            </w:pPr>
            <w:r>
              <w:t xml:space="preserve">Decreto 68/2009, de 24 de septiembre, por el que se </w:t>
            </w:r>
            <w:r w:rsidRPr="00BA6A11">
              <w:t>regulan determinadas ayudas para favorecer el acceso a la vivienda en Cantabria durante el período 2009-2012</w:t>
            </w:r>
            <w:r>
              <w:t>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Decreto 73/2014, de 20 de 2014, por el que se aprueba el Plan de rehabilitación edificatoria, la regeneración y renovación urbanas y se establecen las subvenciones para los distintos programas durante el período 2014-2016 en Cantabria.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Decreto 4/2019, de 7 de febrero, por el que se regulan determinadas ayudas del Plan de Vivienda de Cantabria 2018-2021.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45063A">
              <w:t>Decreto 12/2014, de 20 de febrero</w:t>
            </w:r>
            <w:r>
              <w:t>,</w:t>
            </w:r>
            <w:r w:rsidRPr="0045063A">
              <w:t xml:space="preserve"> por el que se regulan las ayudas al alquiler de vivienda en Cantabria en el período 2014-2016</w:t>
            </w:r>
            <w:r>
              <w:t>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Decreto 4/2018, de 1 de febrero, por el que se a</w:t>
            </w:r>
            <w:r w:rsidRPr="00BA6A11">
              <w:t>prueba la concesión de ayudas al pago del alquiler en Cantabria</w:t>
            </w:r>
            <w:r>
              <w:t>.</w:t>
            </w:r>
          </w:p>
          <w:p w:rsidR="0007276A" w:rsidRPr="0070294D" w:rsidRDefault="0007276A" w:rsidP="008E3625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70294D">
              <w:t xml:space="preserve">Decreto </w:t>
            </w:r>
            <w:r w:rsidR="0070294D" w:rsidRPr="0070294D">
              <w:rPr>
                <w:iCs/>
              </w:rPr>
              <w:t>49/2014, de 11 de septiembre, por el que se regulan las subvenciones a la rehabilitación de viviendas, a la promoción de alojamientos protegidos, a la adquisición y promoción de viviendas protegidas y a la erradicación del chabolismo en Cantabria.</w:t>
            </w:r>
            <w:bookmarkStart w:id="0" w:name="_GoBack"/>
            <w:bookmarkEnd w:id="0"/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Orden OBR/1/2018, de 16 de enero, por la que se aprueban las bases reguladoras de las subvenciones a Ayuntamientos y Juntas Vecinales de Cantabria destinadas a financiar inversiones de su competencia en edificios de titularidad pública.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>
              <w:t>Orden OBR/4/2018, de 17 de mayo, por la que se apruebas las bases reguladoras para la concesión de subvenciones a Ayuntamientos y Juntas Vecinales de Cantabria destinadas a financiar inversiones en rehabilitación y reurbanización de grupos de viviendas.</w:t>
            </w:r>
          </w:p>
          <w:p w:rsidR="0007276A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</w:pPr>
            <w:r w:rsidRPr="00BB18B6">
              <w:t>Orden OBR/5/2018, de 7 de junio, por la que se regula la financiación de determinadas ayudas de vivienda con cargo al Plan Estatal 2018-2021, hasta la entrada en vigor del Plan Autonómico de Vivienda 2018-2021. - Boletín Oficial de Cantabria de 14-06-2018</w:t>
            </w:r>
          </w:p>
          <w:p w:rsidR="004638DB" w:rsidRPr="004638DB" w:rsidRDefault="0007276A" w:rsidP="0007276A">
            <w:pPr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992761">
              <w:t>Orden OBR/1/2008, de 8 de enero, por la que se regula la instrucción y resolución del procedimiento para el reconocimiento del derecho a percibir la Renta Básica de Emancipación de los Jóvenes de Cantabria.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lastRenderedPageBreak/>
              <w:t>Consecuencia de no facilitar los datos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07276A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Si no se facilitan los datos solicitados no resulta posible realizar los trámites administrativos necesarios para la gestión y tramitación de las solicitudes de subvenciones y ayudas.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Consecuencia de eliminar los datos por el ejercicio de derechos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07276A" w:rsidRPr="0007276A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Si se eliminan los datos, la gestión y tramitación de las solicitudes tendrá que suspenderse, si ésta aún no hubiera finalizado.</w:t>
            </w:r>
          </w:p>
          <w:p w:rsidR="004638DB" w:rsidRPr="004638DB" w:rsidRDefault="0007276A" w:rsidP="0007276A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07276A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Si ya hubiese finalizado dicha tramitación, la solicitud de eliminación de los datos no podrá ser efectiva hasta que se haya superado el plazo de conservación obligatoria de los mismos.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Datos tratados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25413C" w:rsidRDefault="004638DB" w:rsidP="004638DB">
            <w:pPr>
              <w:tabs>
                <w:tab w:val="left" w:pos="1681"/>
              </w:tabs>
              <w:spacing w:beforeLines="40" w:before="96" w:afterLines="40" w:after="96" w:line="240" w:lineRule="auto"/>
              <w:ind w:left="1681" w:hanging="1681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Datos identificativos: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ab/>
              <w:t>Nombre y apellidos, NIF</w:t>
            </w:r>
            <w:r w:rsidR="0007276A"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/Tarjeta de Identidad de Extranjero/Documentación que acredite la residencia legal en España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, Dirección Postal, Teléfono, Correo Electrónico y Firma</w:t>
            </w:r>
            <w:r w:rsidR="0025413C"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.</w:t>
            </w:r>
          </w:p>
          <w:p w:rsidR="004638DB" w:rsidRPr="0025413C" w:rsidRDefault="004638DB" w:rsidP="0025413C">
            <w:pPr>
              <w:tabs>
                <w:tab w:val="left" w:pos="708"/>
              </w:tabs>
              <w:spacing w:after="0" w:line="240" w:lineRule="auto"/>
              <w:ind w:left="2937" w:hanging="293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Datos </w:t>
            </w:r>
            <w:r w:rsidR="0007276A"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de características personales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: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 xml:space="preserve"> Nacionalidad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e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dad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e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stado civil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víctima de violencia de género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víctima del Terrorismo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persona en riesgo de exclusión social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persona con algún grado de discapacidad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i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ngresos económicos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familia numerosa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desempleado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ondición de persona afectada por un proceso de desahucio de su vivienda habitual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, c</w:t>
            </w:r>
            <w:r w:rsidR="0007276A" w:rsidRPr="0025413C">
              <w:rPr>
                <w:rFonts w:ascii="Arial" w:hAnsi="Arial" w:cs="Arial"/>
                <w:sz w:val="18"/>
                <w:szCs w:val="18"/>
              </w:rPr>
              <w:t>omposición de la unidad familiar o de convivencia</w:t>
            </w:r>
          </w:p>
          <w:p w:rsidR="004638DB" w:rsidRPr="004638DB" w:rsidRDefault="004638DB" w:rsidP="0025413C">
            <w:pPr>
              <w:tabs>
                <w:tab w:val="left" w:pos="972"/>
              </w:tabs>
              <w:spacing w:after="60" w:line="240" w:lineRule="auto"/>
              <w:ind w:left="2795" w:hanging="2795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Datos económicos o financieros: </w:t>
            </w:r>
            <w:r w:rsidR="0025413C" w:rsidRPr="0025413C">
              <w:rPr>
                <w:rFonts w:ascii="Arial" w:hAnsi="Arial" w:cs="Arial"/>
                <w:sz w:val="18"/>
                <w:szCs w:val="18"/>
              </w:rPr>
              <w:t>Facturas, número de cuenta bancaria, ingresos de las personas que constituyan la unidad de convivencia, declaración de la Renta de las Personas Físicas.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Origen de los datos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Datos identificativos: Proporcionados por </w:t>
            </w:r>
            <w:r w:rsid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propios interesados</w:t>
            </w: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mediante formulario o con documentación adicional proporcionada por </w:t>
            </w:r>
            <w:r w:rsid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interesados</w:t>
            </w: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.</w:t>
            </w:r>
          </w:p>
          <w:p w:rsidR="004638DB" w:rsidRPr="004638DB" w:rsidRDefault="0025413C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Datos de características personales: </w:t>
            </w: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Proporcionados por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propios interesados</w:t>
            </w: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mediante formulario o con documentación adicional proporcionada por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interesados, o</w:t>
            </w:r>
            <w:r w:rsidR="004638DB"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a través del sistema SCSP (Sustitución de Certificados en Soporte Papel) si ha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n</w:t>
            </w:r>
            <w:r w:rsidR="004638DB"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dado su consentimiento para ello</w:t>
            </w:r>
            <w:r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.</w:t>
            </w:r>
          </w:p>
          <w:p w:rsidR="004638DB" w:rsidRPr="004638DB" w:rsidRDefault="004638DB" w:rsidP="0025413C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Datos económicos o financieros: Proporcionados por </w:t>
            </w:r>
            <w:r w:rsid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propios interesados</w:t>
            </w:r>
            <w:r w:rsidR="0025413C"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mediante formulario o con documentación adicional proporcionada por </w:t>
            </w:r>
            <w:r w:rsid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interesados.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Destinatarios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25413C" w:rsidRPr="0025413C" w:rsidRDefault="0025413C" w:rsidP="0025413C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Los datos podrán comunicarse, exclusivamente para operaciones relacionadas con la finalidad antes indicada, a: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Agencia Estatal de Administración Tributaria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Agencia Cántabra de Administración Tributaria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Tesorería General de la Seguridad Social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Dirección General de Economía y Asuntos Europeos del Gobierno de Cantabria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Dirección General de Organización y Tecnología del Gobierno de Cantabria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Ministerio de Fomento del Gobierno de España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Decanato de Registradores de la Propiedad, Mercantiles y Bienes Muebles de Cantabria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Instituto Cántabro de Servicios Sociales</w:t>
            </w:r>
          </w:p>
          <w:p w:rsidR="0025413C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Instituto Nacional de Estadística</w:t>
            </w:r>
          </w:p>
          <w:p w:rsid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Centros de gestión catastral</w:t>
            </w:r>
          </w:p>
          <w:p w:rsidR="004638DB" w:rsidRPr="0025413C" w:rsidRDefault="0025413C" w:rsidP="0025413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224" w:hanging="2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413C">
              <w:rPr>
                <w:rFonts w:ascii="Arial" w:hAnsi="Arial" w:cs="Arial"/>
                <w:sz w:val="18"/>
                <w:szCs w:val="18"/>
              </w:rPr>
              <w:t>Base de Datos Nacional de Subvenciones</w:t>
            </w:r>
          </w:p>
        </w:tc>
      </w:tr>
      <w:tr w:rsidR="004638DB" w:rsidRPr="004638DB" w:rsidTr="008F3413">
        <w:trPr>
          <w:cantSplit/>
          <w:jc w:val="center"/>
        </w:trPr>
        <w:tc>
          <w:tcPr>
            <w:tcW w:w="24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rPr>
                <w:rFonts w:ascii="Times New Roman" w:eastAsia="Times New Roman" w:hAnsi="Times New Roman"/>
                <w:sz w:val="24"/>
                <w:szCs w:val="24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lastRenderedPageBreak/>
              <w:t>Derechos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48" w:type="dxa"/>
              <w:left w:w="168" w:type="dxa"/>
              <w:bottom w:w="48" w:type="dxa"/>
              <w:right w:w="168" w:type="dxa"/>
            </w:tcMar>
            <w:hideMark/>
          </w:tcPr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El interesado tiene los 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siguientes derechos: acceso, rectificación, supresión, limitación del tratamiento, portabilidad de los datos, oposición</w:t>
            </w:r>
            <w:r w:rsidR="0025413C"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,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</w:t>
            </w:r>
            <w:r w:rsidR="0025413C"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no ser objeto de decisiones individualizadas (incluida la elaboración de perfiles), </w:t>
            </w:r>
            <w:r w:rsidRPr="0025413C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y retirada</w:t>
            </w: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 xml:space="preserve"> del consentimiento prestado.</w:t>
            </w:r>
          </w:p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Estos derechos los puede ejercitar poniéndose en contacto con el Delegado de Datos.</w:t>
            </w:r>
          </w:p>
          <w:p w:rsidR="004638DB" w:rsidRPr="004638DB" w:rsidRDefault="004638DB" w:rsidP="004638DB">
            <w:pPr>
              <w:spacing w:beforeLines="40" w:before="96" w:afterLines="40" w:after="96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ES"/>
              </w:rPr>
            </w:pPr>
            <w:r w:rsidRPr="004638DB">
              <w:rPr>
                <w:rFonts w:ascii="Arial" w:eastAsia="Times New Roman" w:hAnsi="Arial" w:cs="Arial"/>
                <w:sz w:val="18"/>
                <w:szCs w:val="18"/>
                <w:lang w:eastAsia="es-ES"/>
              </w:rPr>
              <w:t>También tiene derecho a reclamar ante la siguiente autoridad de control: Agencia Española de Protección de Datos (www.aepd.es)</w:t>
            </w:r>
          </w:p>
        </w:tc>
      </w:tr>
    </w:tbl>
    <w:p w:rsidR="004638DB" w:rsidRPr="004638DB" w:rsidRDefault="004638DB" w:rsidP="004638D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s-ES"/>
        </w:rPr>
      </w:pPr>
    </w:p>
    <w:p w:rsidR="006251D1" w:rsidRPr="004638DB" w:rsidRDefault="006251D1" w:rsidP="004638DB"/>
    <w:sectPr w:rsidR="006251D1" w:rsidRPr="004638DB" w:rsidSect="00F4115F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72F" w:rsidRDefault="0002172F" w:rsidP="003E3A4C">
      <w:pPr>
        <w:spacing w:after="0" w:line="240" w:lineRule="auto"/>
      </w:pPr>
      <w:r>
        <w:separator/>
      </w:r>
    </w:p>
  </w:endnote>
  <w:endnote w:type="continuationSeparator" w:id="0">
    <w:p w:rsidR="0002172F" w:rsidRDefault="0002172F" w:rsidP="003E3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2F" w:rsidRPr="00E40B85" w:rsidRDefault="0002172F" w:rsidP="00E40B85">
    <w:pPr>
      <w:pStyle w:val="Piedepgina"/>
      <w:tabs>
        <w:tab w:val="clear" w:pos="4252"/>
        <w:tab w:val="clear" w:pos="8504"/>
        <w:tab w:val="right" w:pos="9070"/>
      </w:tabs>
      <w:spacing w:after="0" w:line="240" w:lineRule="auto"/>
      <w:rPr>
        <w:sz w:val="16"/>
        <w:szCs w:val="16"/>
      </w:rPr>
    </w:pPr>
    <w:r w:rsidRPr="00E40B85">
      <w:rPr>
        <w:sz w:val="16"/>
        <w:szCs w:val="16"/>
      </w:rPr>
      <w:t xml:space="preserve">Página </w:t>
    </w:r>
    <w:r w:rsidRPr="00E40B85">
      <w:rPr>
        <w:bCs/>
        <w:sz w:val="16"/>
        <w:szCs w:val="16"/>
      </w:rPr>
      <w:fldChar w:fldCharType="begin"/>
    </w:r>
    <w:r w:rsidRPr="00E40B85">
      <w:rPr>
        <w:bCs/>
        <w:sz w:val="16"/>
        <w:szCs w:val="16"/>
      </w:rPr>
      <w:instrText>PAGE</w:instrText>
    </w:r>
    <w:r w:rsidRPr="00E40B85">
      <w:rPr>
        <w:bCs/>
        <w:sz w:val="16"/>
        <w:szCs w:val="16"/>
      </w:rPr>
      <w:fldChar w:fldCharType="separate"/>
    </w:r>
    <w:r w:rsidR="0070294D">
      <w:rPr>
        <w:bCs/>
        <w:noProof/>
        <w:sz w:val="16"/>
        <w:szCs w:val="16"/>
      </w:rPr>
      <w:t>4</w:t>
    </w:r>
    <w:r w:rsidRPr="00E40B85">
      <w:rPr>
        <w:bCs/>
        <w:sz w:val="16"/>
        <w:szCs w:val="16"/>
      </w:rPr>
      <w:fldChar w:fldCharType="end"/>
    </w:r>
    <w:r w:rsidRPr="00E40B85">
      <w:rPr>
        <w:sz w:val="16"/>
        <w:szCs w:val="16"/>
      </w:rPr>
      <w:t xml:space="preserve"> de </w:t>
    </w:r>
    <w:r w:rsidRPr="00E40B85">
      <w:rPr>
        <w:bCs/>
        <w:sz w:val="16"/>
        <w:szCs w:val="16"/>
      </w:rPr>
      <w:fldChar w:fldCharType="begin"/>
    </w:r>
    <w:r w:rsidRPr="00E40B85">
      <w:rPr>
        <w:bCs/>
        <w:sz w:val="16"/>
        <w:szCs w:val="16"/>
      </w:rPr>
      <w:instrText>NUMPAGES</w:instrText>
    </w:r>
    <w:r w:rsidRPr="00E40B85">
      <w:rPr>
        <w:bCs/>
        <w:sz w:val="16"/>
        <w:szCs w:val="16"/>
      </w:rPr>
      <w:fldChar w:fldCharType="separate"/>
    </w:r>
    <w:r w:rsidR="0070294D">
      <w:rPr>
        <w:bCs/>
        <w:noProof/>
        <w:sz w:val="16"/>
        <w:szCs w:val="16"/>
      </w:rPr>
      <w:t>4</w:t>
    </w:r>
    <w:r w:rsidRPr="00E40B85">
      <w:rPr>
        <w:bCs/>
        <w:sz w:val="16"/>
        <w:szCs w:val="16"/>
      </w:rPr>
      <w:fldChar w:fldCharType="end"/>
    </w:r>
    <w:r>
      <w:rPr>
        <w:bCs/>
        <w:sz w:val="16"/>
        <w:szCs w:val="16"/>
      </w:rPr>
      <w:tab/>
    </w:r>
    <w:r w:rsidRPr="00E40B85">
      <w:rPr>
        <w:sz w:val="16"/>
        <w:szCs w:val="16"/>
      </w:rPr>
      <w:t xml:space="preserve">Fecha de Actualización de la ficha: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PRINTDATE  \@ "dd/MM/yyyy"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08/05/2019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2F" w:rsidRPr="00E40B85" w:rsidRDefault="0002172F" w:rsidP="00855CF1">
    <w:pPr>
      <w:pStyle w:val="Piedepgina"/>
      <w:tabs>
        <w:tab w:val="clear" w:pos="4252"/>
        <w:tab w:val="clear" w:pos="8504"/>
        <w:tab w:val="right" w:pos="9070"/>
      </w:tabs>
      <w:spacing w:after="0" w:line="240" w:lineRule="auto"/>
      <w:rPr>
        <w:sz w:val="16"/>
        <w:szCs w:val="16"/>
      </w:rPr>
    </w:pPr>
    <w:r w:rsidRPr="00E40B85">
      <w:rPr>
        <w:sz w:val="16"/>
        <w:szCs w:val="16"/>
      </w:rPr>
      <w:t xml:space="preserve">Página </w:t>
    </w:r>
    <w:r w:rsidRPr="00E40B85">
      <w:rPr>
        <w:bCs/>
        <w:sz w:val="16"/>
        <w:szCs w:val="16"/>
      </w:rPr>
      <w:fldChar w:fldCharType="begin"/>
    </w:r>
    <w:r w:rsidRPr="00E40B85">
      <w:rPr>
        <w:bCs/>
        <w:sz w:val="16"/>
        <w:szCs w:val="16"/>
      </w:rPr>
      <w:instrText>PAGE</w:instrText>
    </w:r>
    <w:r w:rsidRPr="00E40B85">
      <w:rPr>
        <w:bCs/>
        <w:sz w:val="16"/>
        <w:szCs w:val="16"/>
      </w:rPr>
      <w:fldChar w:fldCharType="separate"/>
    </w:r>
    <w:r w:rsidR="0070294D">
      <w:rPr>
        <w:bCs/>
        <w:noProof/>
        <w:sz w:val="16"/>
        <w:szCs w:val="16"/>
      </w:rPr>
      <w:t>3</w:t>
    </w:r>
    <w:r w:rsidRPr="00E40B85">
      <w:rPr>
        <w:bCs/>
        <w:sz w:val="16"/>
        <w:szCs w:val="16"/>
      </w:rPr>
      <w:fldChar w:fldCharType="end"/>
    </w:r>
    <w:r w:rsidRPr="00E40B85">
      <w:rPr>
        <w:sz w:val="16"/>
        <w:szCs w:val="16"/>
      </w:rPr>
      <w:t xml:space="preserve"> de </w:t>
    </w:r>
    <w:r w:rsidRPr="00E40B85">
      <w:rPr>
        <w:bCs/>
        <w:sz w:val="16"/>
        <w:szCs w:val="16"/>
      </w:rPr>
      <w:fldChar w:fldCharType="begin"/>
    </w:r>
    <w:r w:rsidRPr="00E40B85">
      <w:rPr>
        <w:bCs/>
        <w:sz w:val="16"/>
        <w:szCs w:val="16"/>
      </w:rPr>
      <w:instrText>NUMPAGES</w:instrText>
    </w:r>
    <w:r w:rsidRPr="00E40B85">
      <w:rPr>
        <w:bCs/>
        <w:sz w:val="16"/>
        <w:szCs w:val="16"/>
      </w:rPr>
      <w:fldChar w:fldCharType="separate"/>
    </w:r>
    <w:r w:rsidR="0070294D">
      <w:rPr>
        <w:bCs/>
        <w:noProof/>
        <w:sz w:val="16"/>
        <w:szCs w:val="16"/>
      </w:rPr>
      <w:t>4</w:t>
    </w:r>
    <w:r w:rsidRPr="00E40B85">
      <w:rPr>
        <w:bCs/>
        <w:sz w:val="16"/>
        <w:szCs w:val="16"/>
      </w:rPr>
      <w:fldChar w:fldCharType="end"/>
    </w:r>
    <w:r>
      <w:rPr>
        <w:bCs/>
        <w:sz w:val="16"/>
        <w:szCs w:val="16"/>
      </w:rPr>
      <w:tab/>
    </w:r>
    <w:r w:rsidRPr="00E40B85">
      <w:rPr>
        <w:sz w:val="16"/>
        <w:szCs w:val="16"/>
      </w:rPr>
      <w:t xml:space="preserve">Fecha de Actualización de la ficha: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PRINTDATE  \@ "dd/MM/yyyy"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08/05/2019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72F" w:rsidRDefault="0002172F" w:rsidP="003E3A4C">
      <w:pPr>
        <w:spacing w:after="0" w:line="240" w:lineRule="auto"/>
      </w:pPr>
      <w:r>
        <w:separator/>
      </w:r>
    </w:p>
  </w:footnote>
  <w:footnote w:type="continuationSeparator" w:id="0">
    <w:p w:rsidR="0002172F" w:rsidRDefault="0002172F" w:rsidP="003E3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72F" w:rsidRDefault="0002172F" w:rsidP="00A079F6">
    <w:pPr>
      <w:pStyle w:val="Encabezado"/>
      <w:tabs>
        <w:tab w:val="clear" w:pos="4252"/>
      </w:tabs>
      <w:ind w:right="5809"/>
    </w:pPr>
    <w:r>
      <w:rPr>
        <w:rFonts w:ascii="Arial" w:eastAsia="Times New Roman" w:hAnsi="Arial" w:cs="Arial"/>
        <w:noProof/>
        <w:sz w:val="14"/>
        <w:szCs w:val="14"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-1577340</wp:posOffset>
          </wp:positionV>
          <wp:extent cx="1419225" cy="857250"/>
          <wp:effectExtent l="0" t="0" r="9525" b="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857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97790</wp:posOffset>
              </wp:positionH>
              <wp:positionV relativeFrom="paragraph">
                <wp:posOffset>6986</wp:posOffset>
              </wp:positionV>
              <wp:extent cx="1341120" cy="662940"/>
              <wp:effectExtent l="0" t="0" r="11430" b="3810"/>
              <wp:wrapNone/>
              <wp:docPr id="5" name="Grup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41120" cy="662940"/>
                        <a:chOff x="1117" y="813"/>
                        <a:chExt cx="1830" cy="907"/>
                      </a:xfrm>
                    </wpg:grpSpPr>
                    <wps:wsp>
                      <wps:cNvPr id="6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1773" y="1107"/>
                          <a:ext cx="1174" cy="5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F" w:rsidRDefault="0002172F" w:rsidP="00A079F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GOBIERNO</w:t>
                            </w:r>
                          </w:p>
                          <w:p w:rsidR="0002172F" w:rsidRDefault="0002172F" w:rsidP="00A079F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</w:p>
                          <w:p w:rsidR="0002172F" w:rsidRDefault="0002172F" w:rsidP="00A079F6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  <w:p w:rsidR="0002172F" w:rsidRPr="007B3A38" w:rsidRDefault="0002172F" w:rsidP="00A079F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2172F" w:rsidRPr="007B3A38" w:rsidRDefault="0002172F" w:rsidP="00A079F6">
                            <w:pPr>
                              <w:spacing w:line="20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7B3A38">
                              <w:rPr>
                                <w:sz w:val="20"/>
                                <w:szCs w:val="20"/>
                              </w:rPr>
                              <w:t>CANTABRIA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 descr="escudo lin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17" y="813"/>
                          <a:ext cx="496" cy="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5" o:spid="_x0000_s1026" style="position:absolute;margin-left:7.7pt;margin-top:.55pt;width:105.6pt;height:52.2pt;z-index:251658240" coordorigin="1117,813" coordsize="1830,90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1773;top:1107;width:1174;height: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" filled="f" stroked="f" strokecolor="white">
                <v:textbox inset="0,0,0,0">
                  <w:txbxContent>
                    <w:p w:rsidR="0002172F" w:rsidRDefault="0002172F" w:rsidP="00A079F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02172F" w:rsidRDefault="0002172F" w:rsidP="00A079F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02172F" w:rsidRDefault="0002172F" w:rsidP="00A079F6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CANTABRIA</w:t>
                      </w:r>
                    </w:p>
                    <w:p w:rsidR="0002172F" w:rsidRPr="007B3A38" w:rsidRDefault="0002172F" w:rsidP="00A079F6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</w:p>
                    <w:p w:rsidR="0002172F" w:rsidRPr="007B3A38" w:rsidRDefault="0002172F" w:rsidP="00A079F6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alt="escudo linea" style="position:absolute;left:1117;top:813;width:496;height:9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">
                <v:imagedata r:id="rId3" o:title="escudo linea"/>
              </v:shape>
            </v:group>
          </w:pict>
        </mc:Fallback>
      </mc:AlternateContent>
    </w:r>
  </w:p>
  <w:p w:rsidR="0002172F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</w:p>
  <w:p w:rsidR="0002172F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</w:p>
  <w:p w:rsidR="0002172F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</w:p>
  <w:p w:rsidR="0002172F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</w:p>
  <w:p w:rsidR="0002172F" w:rsidRDefault="0002172F" w:rsidP="00A079F6">
    <w:pPr>
      <w:spacing w:after="0" w:line="160" w:lineRule="exact"/>
      <w:ind w:right="5809"/>
      <w:rPr>
        <w:rFonts w:ascii="Arial" w:eastAsia="Times New Roman" w:hAnsi="Arial" w:cs="Arial"/>
        <w:sz w:val="14"/>
        <w:szCs w:val="14"/>
        <w:lang w:eastAsia="es-ES"/>
      </w:rPr>
    </w:pPr>
  </w:p>
  <w:p w:rsidR="0002172F" w:rsidRPr="00833CFD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  <w:r w:rsidRPr="00833CFD">
      <w:rPr>
        <w:rFonts w:ascii="Arial" w:eastAsia="Times New Roman" w:hAnsi="Arial" w:cs="Arial"/>
        <w:sz w:val="14"/>
        <w:szCs w:val="14"/>
        <w:lang w:eastAsia="es-ES"/>
      </w:rPr>
      <w:t>CONSEJERÍA DE OBRAS PÚBLICAS Y VIVIENDA</w:t>
    </w:r>
  </w:p>
  <w:p w:rsidR="0002172F" w:rsidRPr="00833CFD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</w:p>
  <w:p w:rsidR="0002172F" w:rsidRPr="00833CFD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4"/>
        <w:szCs w:val="14"/>
        <w:lang w:eastAsia="es-ES"/>
      </w:rPr>
    </w:pPr>
    <w:r w:rsidRPr="00833CFD">
      <w:rPr>
        <w:rFonts w:ascii="Arial" w:eastAsia="Times New Roman" w:hAnsi="Arial" w:cs="Arial"/>
        <w:sz w:val="14"/>
        <w:szCs w:val="14"/>
        <w:lang w:eastAsia="es-ES"/>
      </w:rPr>
      <w:t>Dirección General de Vivienda</w:t>
    </w:r>
  </w:p>
  <w:p w:rsidR="0002172F" w:rsidRPr="00833CFD" w:rsidRDefault="0002172F" w:rsidP="00A079F6">
    <w:pPr>
      <w:spacing w:after="0" w:line="160" w:lineRule="exact"/>
      <w:ind w:right="5809"/>
      <w:jc w:val="center"/>
      <w:rPr>
        <w:rFonts w:ascii="Arial" w:eastAsia="Times New Roman" w:hAnsi="Arial" w:cs="Arial"/>
        <w:sz w:val="12"/>
        <w:szCs w:val="12"/>
        <w:lang w:eastAsia="es-ES"/>
      </w:rPr>
    </w:pPr>
    <w:r w:rsidRPr="00833CFD">
      <w:rPr>
        <w:rFonts w:ascii="Arial" w:eastAsia="Times New Roman" w:hAnsi="Arial" w:cs="Arial"/>
        <w:sz w:val="14"/>
        <w:szCs w:val="14"/>
        <w:lang w:eastAsia="es-ES"/>
      </w:rPr>
      <w:t>Y Arquitectura</w:t>
    </w:r>
  </w:p>
  <w:p w:rsidR="0002172F" w:rsidRPr="00FE556B" w:rsidRDefault="0002172F" w:rsidP="00FE556B">
    <w:pPr>
      <w:pStyle w:val="Encabezado"/>
      <w:spacing w:after="0" w:line="240" w:lineRule="auto"/>
      <w:ind w:left="4253" w:right="-42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20073"/>
    <w:multiLevelType w:val="hybridMultilevel"/>
    <w:tmpl w:val="C12C71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1B96"/>
    <w:multiLevelType w:val="hybridMultilevel"/>
    <w:tmpl w:val="1CEE2E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906FBC"/>
    <w:multiLevelType w:val="hybridMultilevel"/>
    <w:tmpl w:val="934426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92F6F"/>
    <w:multiLevelType w:val="hybridMultilevel"/>
    <w:tmpl w:val="CC1C0A3E"/>
    <w:lvl w:ilvl="0" w:tplc="B3868B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Calibri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36342"/>
    <w:multiLevelType w:val="hybridMultilevel"/>
    <w:tmpl w:val="F990AB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98580D"/>
    <w:multiLevelType w:val="hybridMultilevel"/>
    <w:tmpl w:val="53A657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BA55FF"/>
    <w:multiLevelType w:val="hybridMultilevel"/>
    <w:tmpl w:val="B6F44C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4977EF"/>
    <w:multiLevelType w:val="hybridMultilevel"/>
    <w:tmpl w:val="59463E98"/>
    <w:lvl w:ilvl="0" w:tplc="DF1600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0096E"/>
    <w:multiLevelType w:val="hybridMultilevel"/>
    <w:tmpl w:val="A5BED898"/>
    <w:lvl w:ilvl="0" w:tplc="E506D1D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A0354"/>
    <w:multiLevelType w:val="hybridMultilevel"/>
    <w:tmpl w:val="A68E02A8"/>
    <w:lvl w:ilvl="0" w:tplc="B3868B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Calibri" w:hAnsi="Century Gothic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C1CAC"/>
    <w:multiLevelType w:val="hybridMultilevel"/>
    <w:tmpl w:val="E4F07044"/>
    <w:lvl w:ilvl="0" w:tplc="2EC20EB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D42818"/>
    <w:multiLevelType w:val="hybridMultilevel"/>
    <w:tmpl w:val="49C214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961D14"/>
    <w:multiLevelType w:val="hybridMultilevel"/>
    <w:tmpl w:val="E7DA23B4"/>
    <w:lvl w:ilvl="0" w:tplc="43B6125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B097B"/>
    <w:multiLevelType w:val="hybridMultilevel"/>
    <w:tmpl w:val="1942501C"/>
    <w:lvl w:ilvl="0" w:tplc="4C80357A">
      <w:start w:val="9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5"/>
  </w:num>
  <w:num w:numId="5">
    <w:abstractNumId w:val="8"/>
  </w:num>
  <w:num w:numId="6">
    <w:abstractNumId w:val="9"/>
  </w:num>
  <w:num w:numId="7">
    <w:abstractNumId w:val="13"/>
  </w:num>
  <w:num w:numId="8">
    <w:abstractNumId w:val="11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E3"/>
    <w:rsid w:val="0000537C"/>
    <w:rsid w:val="00006889"/>
    <w:rsid w:val="00017541"/>
    <w:rsid w:val="0002172F"/>
    <w:rsid w:val="000467C5"/>
    <w:rsid w:val="00070BF8"/>
    <w:rsid w:val="00071CB9"/>
    <w:rsid w:val="0007276A"/>
    <w:rsid w:val="00072885"/>
    <w:rsid w:val="000831B4"/>
    <w:rsid w:val="00086106"/>
    <w:rsid w:val="000B146B"/>
    <w:rsid w:val="000B35A3"/>
    <w:rsid w:val="000B7133"/>
    <w:rsid w:val="000D23AF"/>
    <w:rsid w:val="000E3667"/>
    <w:rsid w:val="000E4602"/>
    <w:rsid w:val="000F1CD1"/>
    <w:rsid w:val="000F41D2"/>
    <w:rsid w:val="00130F71"/>
    <w:rsid w:val="00134723"/>
    <w:rsid w:val="00172E4C"/>
    <w:rsid w:val="00184AB6"/>
    <w:rsid w:val="001B29E6"/>
    <w:rsid w:val="00202CA5"/>
    <w:rsid w:val="00207649"/>
    <w:rsid w:val="0021108C"/>
    <w:rsid w:val="002128BE"/>
    <w:rsid w:val="002361D8"/>
    <w:rsid w:val="002429D7"/>
    <w:rsid w:val="00250F00"/>
    <w:rsid w:val="002518E3"/>
    <w:rsid w:val="0025413C"/>
    <w:rsid w:val="00262798"/>
    <w:rsid w:val="00267C09"/>
    <w:rsid w:val="00271CA6"/>
    <w:rsid w:val="002751AE"/>
    <w:rsid w:val="00292D82"/>
    <w:rsid w:val="002A267C"/>
    <w:rsid w:val="002B5031"/>
    <w:rsid w:val="002B76A5"/>
    <w:rsid w:val="002C79D9"/>
    <w:rsid w:val="002D50FB"/>
    <w:rsid w:val="002E1849"/>
    <w:rsid w:val="002E4F6E"/>
    <w:rsid w:val="0030063E"/>
    <w:rsid w:val="003038F0"/>
    <w:rsid w:val="00326FC0"/>
    <w:rsid w:val="003418A2"/>
    <w:rsid w:val="00346A82"/>
    <w:rsid w:val="003627EC"/>
    <w:rsid w:val="00372032"/>
    <w:rsid w:val="0039357F"/>
    <w:rsid w:val="00394265"/>
    <w:rsid w:val="003952DD"/>
    <w:rsid w:val="003A5BE9"/>
    <w:rsid w:val="003A7CDA"/>
    <w:rsid w:val="003C57CF"/>
    <w:rsid w:val="003E3A4C"/>
    <w:rsid w:val="00410957"/>
    <w:rsid w:val="00410CC8"/>
    <w:rsid w:val="00413573"/>
    <w:rsid w:val="00421E6B"/>
    <w:rsid w:val="0045063A"/>
    <w:rsid w:val="004511CF"/>
    <w:rsid w:val="004515A9"/>
    <w:rsid w:val="0045601C"/>
    <w:rsid w:val="00460238"/>
    <w:rsid w:val="004638DB"/>
    <w:rsid w:val="00467E04"/>
    <w:rsid w:val="00473C76"/>
    <w:rsid w:val="0048029D"/>
    <w:rsid w:val="00487E09"/>
    <w:rsid w:val="00493DD9"/>
    <w:rsid w:val="00496698"/>
    <w:rsid w:val="004978B6"/>
    <w:rsid w:val="004A509D"/>
    <w:rsid w:val="004B1037"/>
    <w:rsid w:val="004B1382"/>
    <w:rsid w:val="004C0AD9"/>
    <w:rsid w:val="004E74F4"/>
    <w:rsid w:val="004F74C3"/>
    <w:rsid w:val="0050120C"/>
    <w:rsid w:val="00514F07"/>
    <w:rsid w:val="00521602"/>
    <w:rsid w:val="00531E1C"/>
    <w:rsid w:val="00532DDB"/>
    <w:rsid w:val="0054476F"/>
    <w:rsid w:val="005472ED"/>
    <w:rsid w:val="0056450C"/>
    <w:rsid w:val="00570287"/>
    <w:rsid w:val="0058221E"/>
    <w:rsid w:val="00583323"/>
    <w:rsid w:val="005A175E"/>
    <w:rsid w:val="005E3B09"/>
    <w:rsid w:val="005E4DAB"/>
    <w:rsid w:val="005F6817"/>
    <w:rsid w:val="00602C85"/>
    <w:rsid w:val="00622A89"/>
    <w:rsid w:val="006251D1"/>
    <w:rsid w:val="00631674"/>
    <w:rsid w:val="00632337"/>
    <w:rsid w:val="00634068"/>
    <w:rsid w:val="00660B34"/>
    <w:rsid w:val="006623B3"/>
    <w:rsid w:val="00681A32"/>
    <w:rsid w:val="006930CF"/>
    <w:rsid w:val="006A1F07"/>
    <w:rsid w:val="006A2429"/>
    <w:rsid w:val="006A5979"/>
    <w:rsid w:val="006B622F"/>
    <w:rsid w:val="006C21D7"/>
    <w:rsid w:val="006C2513"/>
    <w:rsid w:val="006D1E84"/>
    <w:rsid w:val="006F51B3"/>
    <w:rsid w:val="0070294D"/>
    <w:rsid w:val="00713EF8"/>
    <w:rsid w:val="007240CF"/>
    <w:rsid w:val="00731007"/>
    <w:rsid w:val="00731199"/>
    <w:rsid w:val="00742176"/>
    <w:rsid w:val="00754E09"/>
    <w:rsid w:val="0076255D"/>
    <w:rsid w:val="00766B2C"/>
    <w:rsid w:val="0077006C"/>
    <w:rsid w:val="00777218"/>
    <w:rsid w:val="00791B4E"/>
    <w:rsid w:val="00793FC5"/>
    <w:rsid w:val="007A25CD"/>
    <w:rsid w:val="007C779C"/>
    <w:rsid w:val="007D0562"/>
    <w:rsid w:val="007D43E0"/>
    <w:rsid w:val="007E25F3"/>
    <w:rsid w:val="007F785A"/>
    <w:rsid w:val="008249E0"/>
    <w:rsid w:val="00833CFD"/>
    <w:rsid w:val="00837BD9"/>
    <w:rsid w:val="00837D5A"/>
    <w:rsid w:val="00844CB9"/>
    <w:rsid w:val="008453D8"/>
    <w:rsid w:val="00846923"/>
    <w:rsid w:val="00855CF1"/>
    <w:rsid w:val="008840F1"/>
    <w:rsid w:val="008B2C40"/>
    <w:rsid w:val="008B7E56"/>
    <w:rsid w:val="008C6B69"/>
    <w:rsid w:val="008D5DB8"/>
    <w:rsid w:val="008E3373"/>
    <w:rsid w:val="008E4885"/>
    <w:rsid w:val="008F034B"/>
    <w:rsid w:val="008F23A4"/>
    <w:rsid w:val="008F5925"/>
    <w:rsid w:val="00911ED6"/>
    <w:rsid w:val="00916CB2"/>
    <w:rsid w:val="009274DB"/>
    <w:rsid w:val="00936EBC"/>
    <w:rsid w:val="009410D0"/>
    <w:rsid w:val="00946A7C"/>
    <w:rsid w:val="009835A3"/>
    <w:rsid w:val="00992761"/>
    <w:rsid w:val="00997D9D"/>
    <w:rsid w:val="009A71A6"/>
    <w:rsid w:val="009D0E88"/>
    <w:rsid w:val="009E5C9E"/>
    <w:rsid w:val="00A079F6"/>
    <w:rsid w:val="00A3060A"/>
    <w:rsid w:val="00A42158"/>
    <w:rsid w:val="00A51D81"/>
    <w:rsid w:val="00A61987"/>
    <w:rsid w:val="00A93BA1"/>
    <w:rsid w:val="00A93E8F"/>
    <w:rsid w:val="00A947A8"/>
    <w:rsid w:val="00AB0D5D"/>
    <w:rsid w:val="00AB1C1A"/>
    <w:rsid w:val="00AC0DBE"/>
    <w:rsid w:val="00AD164C"/>
    <w:rsid w:val="00B04F0F"/>
    <w:rsid w:val="00B106E3"/>
    <w:rsid w:val="00B22B0D"/>
    <w:rsid w:val="00B3080A"/>
    <w:rsid w:val="00B541BF"/>
    <w:rsid w:val="00B70C68"/>
    <w:rsid w:val="00B862AA"/>
    <w:rsid w:val="00B870A9"/>
    <w:rsid w:val="00BA6A11"/>
    <w:rsid w:val="00BB18B6"/>
    <w:rsid w:val="00C144A0"/>
    <w:rsid w:val="00C16427"/>
    <w:rsid w:val="00C2147C"/>
    <w:rsid w:val="00C263B7"/>
    <w:rsid w:val="00C31A8E"/>
    <w:rsid w:val="00C444AC"/>
    <w:rsid w:val="00C44A11"/>
    <w:rsid w:val="00C451BB"/>
    <w:rsid w:val="00C54DDB"/>
    <w:rsid w:val="00C8655D"/>
    <w:rsid w:val="00C905F0"/>
    <w:rsid w:val="00CA0867"/>
    <w:rsid w:val="00CB29C4"/>
    <w:rsid w:val="00CF1768"/>
    <w:rsid w:val="00D0636A"/>
    <w:rsid w:val="00D17B08"/>
    <w:rsid w:val="00D34158"/>
    <w:rsid w:val="00D36701"/>
    <w:rsid w:val="00D4502E"/>
    <w:rsid w:val="00D6663E"/>
    <w:rsid w:val="00D70E46"/>
    <w:rsid w:val="00D77BA7"/>
    <w:rsid w:val="00D852A0"/>
    <w:rsid w:val="00D931B6"/>
    <w:rsid w:val="00DA516D"/>
    <w:rsid w:val="00DB7F6D"/>
    <w:rsid w:val="00DC0E28"/>
    <w:rsid w:val="00DC3675"/>
    <w:rsid w:val="00DD18A9"/>
    <w:rsid w:val="00DE5099"/>
    <w:rsid w:val="00DF2697"/>
    <w:rsid w:val="00E02383"/>
    <w:rsid w:val="00E151FE"/>
    <w:rsid w:val="00E21BBA"/>
    <w:rsid w:val="00E34EBB"/>
    <w:rsid w:val="00E40B85"/>
    <w:rsid w:val="00E56AC0"/>
    <w:rsid w:val="00E764A6"/>
    <w:rsid w:val="00E83D22"/>
    <w:rsid w:val="00EB2170"/>
    <w:rsid w:val="00EC388A"/>
    <w:rsid w:val="00EC5C41"/>
    <w:rsid w:val="00EE6D88"/>
    <w:rsid w:val="00F01E95"/>
    <w:rsid w:val="00F264F6"/>
    <w:rsid w:val="00F3561F"/>
    <w:rsid w:val="00F4115F"/>
    <w:rsid w:val="00F542B4"/>
    <w:rsid w:val="00F65CE4"/>
    <w:rsid w:val="00F82ED6"/>
    <w:rsid w:val="00FA7AED"/>
    <w:rsid w:val="00FC2608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CD16F9"/>
  <w15:chartTrackingRefBased/>
  <w15:docId w15:val="{3AE169BD-0C57-4E42-923B-6C2A4F4B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BF8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10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E3A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3E3A4C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3A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3E3A4C"/>
    <w:rPr>
      <w:sz w:val="22"/>
      <w:szCs w:val="22"/>
      <w:lang w:eastAsia="en-US"/>
    </w:rPr>
  </w:style>
  <w:style w:type="character" w:styleId="Hipervnculo">
    <w:name w:val="Hyperlink"/>
    <w:uiPriority w:val="99"/>
    <w:unhideWhenUsed/>
    <w:rsid w:val="00202CA5"/>
    <w:rPr>
      <w:color w:val="0563C1"/>
      <w:u w:val="single"/>
    </w:rPr>
  </w:style>
  <w:style w:type="character" w:styleId="Refdecomentario">
    <w:name w:val="annotation reference"/>
    <w:uiPriority w:val="99"/>
    <w:semiHidden/>
    <w:unhideWhenUsed/>
    <w:rsid w:val="005645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450C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56450C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450C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6450C"/>
    <w:rPr>
      <w:b/>
      <w:bCs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4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56450C"/>
    <w:rPr>
      <w:rFonts w:ascii="Segoe UI" w:hAnsi="Segoe UI" w:cs="Segoe UI"/>
      <w:sz w:val="18"/>
      <w:szCs w:val="18"/>
      <w:lang w:eastAsia="en-US"/>
    </w:rPr>
  </w:style>
  <w:style w:type="paragraph" w:styleId="Prrafodelista">
    <w:name w:val="List Paragraph"/>
    <w:basedOn w:val="Normal"/>
    <w:uiPriority w:val="34"/>
    <w:qFormat/>
    <w:rsid w:val="00EB2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9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06580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244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9917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1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9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3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0440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434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5704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02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272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89434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8940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4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FC91C-FCB9-4900-ADC3-BEE6D5B0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1353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RAT_DGICC_002-SUBVENCIONES_AYUDAS_BECAS</vt:lpstr>
    </vt:vector>
  </TitlesOfParts>
  <Manager>alvarez_ma@cantabria.es</Manager>
  <Company>Gobierno de Cantabria</Company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RAT_DGICC_002-SUBVENCIONES_AYUDAS_BECAS</dc:title>
  <dc:subject/>
  <dc:creator>Álvarez Faro Miguel Ángel;DGICC;GOBIERNO DE CANTABRIA</dc:creator>
  <cp:keywords>RAT;RGPD</cp:keywords>
  <dc:description/>
  <cp:lastModifiedBy>Jara Lebaniegos Patricia</cp:lastModifiedBy>
  <cp:revision>2</cp:revision>
  <cp:lastPrinted>2019-05-08T07:50:00Z</cp:lastPrinted>
  <dcterms:created xsi:type="dcterms:W3CDTF">2019-05-23T10:14:00Z</dcterms:created>
  <dcterms:modified xsi:type="dcterms:W3CDTF">2019-05-23T10:14:00Z</dcterms:modified>
</cp:coreProperties>
</file>